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F8" w:rsidRDefault="00412AB2">
      <w:pPr>
        <w:rPr>
          <w:rFonts w:hint="eastAsia"/>
        </w:rPr>
      </w:pPr>
      <w:bookmarkStart w:id="0" w:name="_GoBack"/>
      <w:bookmarkEnd w:id="0"/>
      <w:r>
        <w:rPr>
          <w:noProof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1296035</wp:posOffset>
            </wp:positionV>
            <wp:extent cx="3239770" cy="1619885"/>
            <wp:effectExtent l="0" t="0" r="0" b="0"/>
            <wp:wrapNone/>
            <wp:docPr id="1" name="Bild1" descr="E-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E-Por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6F8">
      <w:pgSz w:w="9184" w:h="6463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E-Porto::GUID" w:val="{3f6c1839-98af-415d-9827-13dbe33b73ed}"/>
  </w:docVars>
  <w:rsids>
    <w:rsidRoot w:val="007676F8"/>
    <w:rsid w:val="00412AB2"/>
    <w:rsid w:val="007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juergenh</cp:lastModifiedBy>
  <cp:revision>2</cp:revision>
  <cp:lastPrinted>2015-12-02T07:42:00Z</cp:lastPrinted>
  <dcterms:created xsi:type="dcterms:W3CDTF">2015-12-02T07:36:00Z</dcterms:created>
  <dcterms:modified xsi:type="dcterms:W3CDTF">2015-12-02T18:31:00Z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orto:2bda307e-c2fb-445f-9a9b-009f0fd742c2">
    <vt:lpwstr>rO0ABXNyAB9kZS5kZXV0c2NoZXBvc3Qub29lcG9ydG8uY29yZS5rpBw4TntFRbQCAA5JAAJiTFoA_x000d_
AmNCSQACY0haAAJjTloAAmNPWgACY1BaAAJjUUkAAmNTSQACY1RaAAhpc0FjdGl2ZUwAAmNJdAAS_x000d_
TGphdmEvbGFuZy9TdHJpbmc7TAACY1JxAH4AAUwAAmN5cQB+AAFMAAlyZWNpcGllbnRxAH4AAXhw_x000d_
AAAAAQEAAAAJAQEBAQAAA</vt:lpwstr>
  </property>
  <property fmtid="{D5CDD505-2E9C-101B-9397-08002B2CF9AE}" pid="3" name="state">
    <vt:lpwstr>insertedstate</vt:lpwstr>
  </property>
</Properties>
</file>