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2" w:rsidRPr="009A6E12" w:rsidRDefault="009A6E12" w:rsidP="009A6E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.65pt;margin-top:9pt;width:206.25pt;height:355.5pt;z-index:251659264">
            <v:textbox style="mso-next-textbox:#_x0000_s1027">
              <w:txbxContent>
                <w:p w:rsidR="009A6E12" w:rsidRDefault="009A6E12" w:rsidP="009A6E12">
                  <w:r>
                    <w:t>Adsf</w:t>
                  </w:r>
                </w:p>
                <w:p w:rsidR="009A6E12" w:rsidRDefault="009A6E12" w:rsidP="009A6E12">
                  <w:r>
                    <w:t>Df</w:t>
                  </w:r>
                </w:p>
                <w:p w:rsidR="009A6E12" w:rsidRDefault="009A6E12" w:rsidP="009A6E12">
                  <w:r>
                    <w:t>Sdf</w:t>
                  </w:r>
                </w:p>
                <w:p w:rsidR="009A6E12" w:rsidRDefault="009A6E12" w:rsidP="009A6E12">
                  <w:r>
                    <w:t>A</w:t>
                  </w:r>
                </w:p>
                <w:p w:rsidR="009A6E12" w:rsidRDefault="009A6E12" w:rsidP="009A6E12">
                  <w:r>
                    <w:t>Sdf</w:t>
                  </w:r>
                </w:p>
                <w:p w:rsidR="009A6E12" w:rsidRDefault="009A6E12" w:rsidP="009A6E12">
                  <w:r>
                    <w:t>Asd</w:t>
                  </w:r>
                </w:p>
                <w:p w:rsidR="009A6E12" w:rsidRDefault="009A6E12" w:rsidP="009A6E12">
                  <w:r>
                    <w:t>F</w:t>
                  </w:r>
                </w:p>
                <w:p w:rsidR="009A6E12" w:rsidRDefault="009A6E12" w:rsidP="009A6E12">
                  <w:r>
                    <w:t>Sda</w:t>
                  </w:r>
                </w:p>
                <w:p w:rsidR="009A6E12" w:rsidRDefault="009A6E12" w:rsidP="009A6E12">
                  <w:r>
                    <w:t>F</w:t>
                  </w:r>
                </w:p>
                <w:p w:rsidR="009A6E12" w:rsidRDefault="009A6E12" w:rsidP="009A6E12">
                  <w:r>
                    <w:t>Ds</w:t>
                  </w:r>
                </w:p>
                <w:p w:rsidR="009A6E12" w:rsidRDefault="009A6E12" w:rsidP="009A6E12">
                  <w:r>
                    <w:t>F</w:t>
                  </w:r>
                </w:p>
                <w:p w:rsidR="009A6E12" w:rsidRDefault="009A6E12" w:rsidP="009A6E12">
                  <w:r>
                    <w:t>Sadf</w:t>
                  </w:r>
                </w:p>
                <w:p w:rsidR="009A6E12" w:rsidRDefault="009A6E12" w:rsidP="009A6E12">
                  <w:r>
                    <w:t>D</w:t>
                  </w:r>
                </w:p>
                <w:p w:rsidR="009A6E12" w:rsidRDefault="009A6E12" w:rsidP="009A6E12">
                  <w:r>
                    <w:t>Sf</w:t>
                  </w:r>
                </w:p>
                <w:p w:rsidR="009A6E12" w:rsidRDefault="009A6E12" w:rsidP="009A6E12">
                  <w:r>
                    <w:t>Sd</w:t>
                  </w:r>
                </w:p>
                <w:p w:rsidR="009A6E12" w:rsidRDefault="009A6E12" w:rsidP="009A6E12">
                  <w:r>
                    <w:t>F</w:t>
                  </w:r>
                </w:p>
                <w:p w:rsidR="009A6E12" w:rsidRDefault="009A6E12" w:rsidP="009A6E12">
                  <w:r>
                    <w:t>Dsfds</w:t>
                  </w:r>
                </w:p>
                <w:p w:rsidR="009A6E12" w:rsidRDefault="009A6E12" w:rsidP="009A6E12">
                  <w:r>
                    <w:t>F</w:t>
                  </w:r>
                </w:p>
                <w:p w:rsidR="009A6E12" w:rsidRDefault="009A6E12" w:rsidP="009A6E12">
                  <w:r>
                    <w:t>Dsa</w:t>
                  </w:r>
                </w:p>
                <w:p w:rsidR="009A6E12" w:rsidRDefault="009A6E12" w:rsidP="009A6E12">
                  <w:r>
                    <w:t>F</w:t>
                  </w:r>
                </w:p>
                <w:p w:rsidR="009A6E12" w:rsidRDefault="009A6E12" w:rsidP="009A6E12">
                  <w:r>
                    <w:t>Adsf</w:t>
                  </w:r>
                </w:p>
                <w:p w:rsidR="009A6E12" w:rsidRDefault="009A6E12" w:rsidP="009A6E12">
                  <w:r>
                    <w:t>Ds</w:t>
                  </w:r>
                </w:p>
                <w:p w:rsidR="009A6E12" w:rsidRDefault="009A6E12" w:rsidP="009A6E12"/>
                <w:p w:rsidR="009A6E12" w:rsidRDefault="009A6E12" w:rsidP="009A6E1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9.75pt;margin-top:3.75pt;width:206.25pt;height:355.5pt;z-index:251658240">
            <v:textbox>
              <w:txbxContent/>
            </v:textbox>
          </v:shape>
        </w:pict>
      </w:r>
    </w:p>
    <w:sectPr w:rsidR="009A6E12" w:rsidRPr="009A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6E12"/>
    <w:rsid w:val="00636979"/>
    <w:rsid w:val="009A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1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</dc:creator>
  <cp:keywords/>
  <dc:description/>
  <cp:lastModifiedBy>mahajan</cp:lastModifiedBy>
  <cp:revision>1</cp:revision>
  <dcterms:created xsi:type="dcterms:W3CDTF">2013-08-14T03:02:00Z</dcterms:created>
  <dcterms:modified xsi:type="dcterms:W3CDTF">2013-08-14T03:09:00Z</dcterms:modified>
</cp:coreProperties>
</file>