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15"/>
        <w:gridCol w:w="1457"/>
        <w:gridCol w:w="567"/>
        <w:gridCol w:w="5523"/>
      </w:tblGrid>
      <w:tr w:rsidR="00874722" w14:paraId="19F5A1F9" w14:textId="77777777" w:rsidTr="008238E4">
        <w:tc>
          <w:tcPr>
            <w:tcW w:w="3539" w:type="dxa"/>
            <w:gridSpan w:val="3"/>
          </w:tcPr>
          <w:p w14:paraId="7593BA5D" w14:textId="77777777" w:rsidR="00874722" w:rsidRDefault="00874722"/>
        </w:tc>
        <w:tc>
          <w:tcPr>
            <w:tcW w:w="5523" w:type="dxa"/>
            <w:vMerge w:val="restart"/>
          </w:tcPr>
          <w:p w14:paraId="3F617C98" w14:textId="77777777" w:rsidR="00874722" w:rsidRDefault="00874722"/>
        </w:tc>
      </w:tr>
      <w:tr w:rsidR="003A5B07" w14:paraId="366BF6F6" w14:textId="77777777" w:rsidTr="003A5B07">
        <w:tc>
          <w:tcPr>
            <w:tcW w:w="1515" w:type="dxa"/>
          </w:tcPr>
          <w:p w14:paraId="0BBC46CC" w14:textId="77777777" w:rsidR="003A5B07" w:rsidRDefault="003A5B07">
            <w:bookmarkStart w:id="0" w:name="_GoBack"/>
            <w:bookmarkEnd w:id="0"/>
          </w:p>
        </w:tc>
        <w:tc>
          <w:tcPr>
            <w:tcW w:w="1457" w:type="dxa"/>
          </w:tcPr>
          <w:p w14:paraId="75CB97E8" w14:textId="77777777" w:rsidR="003A5B07" w:rsidRDefault="003A5B07"/>
        </w:tc>
        <w:tc>
          <w:tcPr>
            <w:tcW w:w="567" w:type="dxa"/>
          </w:tcPr>
          <w:p w14:paraId="7F537D42" w14:textId="22BE3387" w:rsidR="003A5B07" w:rsidRDefault="003A5B07"/>
        </w:tc>
        <w:tc>
          <w:tcPr>
            <w:tcW w:w="5523" w:type="dxa"/>
            <w:vMerge/>
          </w:tcPr>
          <w:p w14:paraId="40F948D5" w14:textId="77777777" w:rsidR="003A5B07" w:rsidRDefault="003A5B07"/>
        </w:tc>
      </w:tr>
    </w:tbl>
    <w:p w14:paraId="45B6077E" w14:textId="77777777" w:rsidR="006D1384" w:rsidRDefault="006D1384"/>
    <w:sectPr w:rsidR="006D1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0FD"/>
    <w:rsid w:val="003A5B07"/>
    <w:rsid w:val="004900FD"/>
    <w:rsid w:val="006D1384"/>
    <w:rsid w:val="008238E4"/>
    <w:rsid w:val="0087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51894-C90A-472A-B623-C334A3D4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7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1" ma:contentTypeDescription="Új dokumentum létrehozása." ma:contentTypeScope="" ma:versionID="3fca4aae0ccb6bb53f9dfb35bb65603f">
  <xsd:schema xmlns:xsd="http://www.w3.org/2001/XMLSchema" xmlns:xs="http://www.w3.org/2001/XMLSchema" xmlns:p="http://schemas.microsoft.com/office/2006/metadata/properties" xmlns:ns2="1912680a-3fbf-4781-a727-3cadb64feb6e" targetNamespace="http://schemas.microsoft.com/office/2006/metadata/properties" ma:root="true" ma:fieldsID="f64fd50740304cbc31cf1f1e2d701ee6" ns2:_="">
    <xsd:import namespace="1912680a-3fbf-4781-a727-3cadb64feb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680a-3fbf-4781-a727-3cadb64feb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14BBD1-7396-43EC-B9F0-3DF633B40EAB}"/>
</file>

<file path=customXml/itemProps2.xml><?xml version="1.0" encoding="utf-8"?>
<ds:datastoreItem xmlns:ds="http://schemas.openxmlformats.org/officeDocument/2006/customXml" ds:itemID="{A3D3F490-6BD8-4B1B-991E-414F481E91C9}"/>
</file>

<file path=customXml/itemProps3.xml><?xml version="1.0" encoding="utf-8"?>
<ds:datastoreItem xmlns:ds="http://schemas.openxmlformats.org/officeDocument/2006/customXml" ds:itemID="{8A43072A-F775-4AC6-AC76-C665D8B6E2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 Attila Károly</dc:creator>
  <cp:keywords/>
  <dc:description/>
  <cp:lastModifiedBy>Bakos Attila Károly</cp:lastModifiedBy>
  <cp:revision>4</cp:revision>
  <dcterms:created xsi:type="dcterms:W3CDTF">2019-10-22T14:23:00Z</dcterms:created>
  <dcterms:modified xsi:type="dcterms:W3CDTF">2019-10-22T14:24:00Z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