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0B" w:rsidRDefault="00090DF6" w:rsidP="0006530B">
      <w:pPr>
        <w:pStyle w:val="ListParagraph"/>
        <w:numPr>
          <w:ilvl w:val="0"/>
          <w:numId w:val="3"/>
        </w:numPr>
        <w:ind w:left="1440" w:hanging="1080"/>
        <w:rPr>
          <w:i/>
          <w:sz w:val="72"/>
        </w:rPr>
      </w:pPr>
      <w:r>
        <w:rPr>
          <w:i/>
          <w:sz w:val="72"/>
        </w:rPr>
        <w:t>XXXXXXXXXXXXXXXXXXXXXXXXXXXXXX</w:t>
      </w:r>
    </w:p>
    <w:p w:rsidR="0006530B" w:rsidRDefault="0006530B" w:rsidP="00832FCB">
      <w:pPr>
        <w:rPr>
          <w:i/>
          <w:sz w:val="30"/>
        </w:rPr>
      </w:pPr>
      <w:bookmarkStart w:id="0" w:name="_GoBack"/>
      <w:bookmarkEnd w:id="0"/>
    </w:p>
    <w:p w:rsidR="00832FCB" w:rsidRPr="00832FCB" w:rsidRDefault="00090DF6" w:rsidP="0006530B">
      <w:pPr>
        <w:pStyle w:val="ListParagraph"/>
        <w:numPr>
          <w:ilvl w:val="0"/>
          <w:numId w:val="3"/>
        </w:numPr>
        <w:ind w:left="1440" w:hanging="1080"/>
        <w:rPr>
          <w:i/>
          <w:sz w:val="72"/>
        </w:rPr>
      </w:pPr>
      <w:r>
        <w:rPr>
          <w:i/>
          <w:sz w:val="72"/>
        </w:rPr>
        <w:t>XXXXXXXXXXXXXXXXXXXXXXXXXXXXXX</w:t>
      </w:r>
    </w:p>
    <w:sectPr w:rsidR="00832FCB" w:rsidRPr="00832FCB" w:rsidSect="000842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67D4"/>
    <w:multiLevelType w:val="hybridMultilevel"/>
    <w:tmpl w:val="00A29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3C7F"/>
    <w:multiLevelType w:val="hybridMultilevel"/>
    <w:tmpl w:val="0A78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69FF"/>
    <w:multiLevelType w:val="multilevel"/>
    <w:tmpl w:val="0A78F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CB"/>
    <w:rsid w:val="0006530B"/>
    <w:rsid w:val="0008429D"/>
    <w:rsid w:val="00090DF6"/>
    <w:rsid w:val="00341E65"/>
    <w:rsid w:val="00832FCB"/>
    <w:rsid w:val="008E39CB"/>
    <w:rsid w:val="00AC19B5"/>
    <w:rsid w:val="00B80265"/>
    <w:rsid w:val="00F36A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9FD3"/>
  <w15:docId w15:val="{07516832-8694-44CD-BE59-277F817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Lightserve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Lipa</dc:creator>
  <cp:keywords/>
  <cp:lastModifiedBy>Rodney Macon</cp:lastModifiedBy>
  <cp:revision>2</cp:revision>
  <cp:lastPrinted>2009-07-23T02:49:00Z</cp:lastPrinted>
  <dcterms:created xsi:type="dcterms:W3CDTF">2017-08-29T19:35:00Z</dcterms:created>
  <dcterms:modified xsi:type="dcterms:W3CDTF">2017-08-29T19:35:00Z</dcterms:modified>
</cp:coreProperties>
</file>